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35F3C" w14:textId="572DFB37" w:rsidR="00CF3273" w:rsidRPr="006B6AE5" w:rsidRDefault="00CF3273" w:rsidP="00CF32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6A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</w:t>
      </w:r>
      <w:r w:rsidR="00DE3DB8" w:rsidRPr="006B6AE5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6B6AE5" w:rsidRPr="006B6AE5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6B6A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umowy</w:t>
      </w:r>
      <w:r w:rsidR="009077F8" w:rsidRPr="006B6A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nr</w:t>
      </w:r>
      <w:r w:rsidR="000E6232" w:rsidRPr="006B6A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WL.237</w:t>
      </w:r>
      <w:r w:rsidR="000D136F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D75D38">
        <w:rPr>
          <w:rFonts w:ascii="Times New Roman" w:eastAsia="Times New Roman" w:hAnsi="Times New Roman" w:cs="Times New Roman"/>
          <w:sz w:val="24"/>
          <w:szCs w:val="24"/>
          <w:lang w:eastAsia="pl-PL"/>
        </w:rPr>
        <w:t>.1.2025</w:t>
      </w:r>
    </w:p>
    <w:p w14:paraId="39D9631A" w14:textId="77777777" w:rsidR="00CF3273" w:rsidRPr="000E6232" w:rsidRDefault="00CF3273" w:rsidP="00DE3D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BBC245" w14:textId="04487F3B" w:rsidR="00CF3273" w:rsidRDefault="00CF3273" w:rsidP="00CF32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Hlk187752861"/>
      <w:r w:rsidRPr="000E623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WYKAZ ODBIORCÓW </w:t>
      </w:r>
      <w:r w:rsidR="0081490A" w:rsidRPr="000E623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 UŻYTKOWNIKÓW KOŃCOWYCH</w:t>
      </w:r>
      <w:r w:rsidR="00993E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6C45B553" w14:textId="385D4E02" w:rsidR="00993E62" w:rsidRPr="000E6232" w:rsidRDefault="00993E62" w:rsidP="00CF32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(dla dostaw realizowanych w 2025 roku)</w:t>
      </w:r>
    </w:p>
    <w:bookmarkEnd w:id="0"/>
    <w:p w14:paraId="3518CB80" w14:textId="77777777" w:rsidR="0038261E" w:rsidRPr="000E6232" w:rsidRDefault="0038261E" w:rsidP="00CF32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343BFB3" w14:textId="7353F82E" w:rsidR="00A457A7" w:rsidRPr="000E6232" w:rsidRDefault="00AA5F0C" w:rsidP="00A457A7">
      <w:pPr>
        <w:pStyle w:val="Akapitzlist"/>
        <w:numPr>
          <w:ilvl w:val="0"/>
          <w:numId w:val="1"/>
        </w:numPr>
        <w:suppressAutoHyphens/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</w:pPr>
      <w:r w:rsidRPr="00AA5F0C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Dostawa mikrobusów do przewozu do 9 osób łącznie z kierowcą (bus long)</w:t>
      </w:r>
      <w:r w:rsidR="00993E62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 xml:space="preserve"> </w:t>
      </w:r>
      <w:r w:rsidR="00F350F3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– 5 szt.</w:t>
      </w:r>
    </w:p>
    <w:p w14:paraId="291DF378" w14:textId="77777777" w:rsidR="00A457A7" w:rsidRPr="000E6232" w:rsidRDefault="00A457A7" w:rsidP="00A457A7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3502"/>
        <w:gridCol w:w="851"/>
        <w:gridCol w:w="3827"/>
      </w:tblGrid>
      <w:tr w:rsidR="00412C22" w:rsidRPr="000E6232" w14:paraId="7E03AC33" w14:textId="0EF73F98" w:rsidTr="005A3251">
        <w:trPr>
          <w:cantSplit/>
          <w:trHeight w:val="194"/>
          <w:jc w:val="center"/>
        </w:trPr>
        <w:tc>
          <w:tcPr>
            <w:tcW w:w="604" w:type="dxa"/>
            <w:vAlign w:val="center"/>
          </w:tcPr>
          <w:p w14:paraId="7D121A55" w14:textId="77777777" w:rsidR="00412C22" w:rsidRPr="000E6232" w:rsidRDefault="00412C2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502" w:type="dxa"/>
            <w:vAlign w:val="center"/>
          </w:tcPr>
          <w:p w14:paraId="3A89239E" w14:textId="77777777" w:rsidR="00412C22" w:rsidRPr="000E6232" w:rsidRDefault="00412C2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Odbiorca</w:t>
            </w:r>
          </w:p>
        </w:tc>
        <w:tc>
          <w:tcPr>
            <w:tcW w:w="851" w:type="dxa"/>
            <w:vAlign w:val="center"/>
          </w:tcPr>
          <w:p w14:paraId="3A283E3D" w14:textId="77777777" w:rsidR="00412C22" w:rsidRPr="000E6232" w:rsidRDefault="00412C2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4E87BD5" w14:textId="08E03104" w:rsidR="00412C22" w:rsidRPr="000E6232" w:rsidRDefault="00412C2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Ilość sztuk</w:t>
            </w:r>
          </w:p>
        </w:tc>
        <w:tc>
          <w:tcPr>
            <w:tcW w:w="3827" w:type="dxa"/>
            <w:vAlign w:val="center"/>
          </w:tcPr>
          <w:p w14:paraId="55E373C4" w14:textId="5790778A" w:rsidR="00412C22" w:rsidRPr="000E6232" w:rsidRDefault="00412C2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1DD1ACB" w14:textId="3E2E39D0" w:rsidR="00412C22" w:rsidRPr="000E6232" w:rsidRDefault="00412C22" w:rsidP="0041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12C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Użytkownik końcowy</w:t>
            </w:r>
          </w:p>
        </w:tc>
      </w:tr>
      <w:tr w:rsidR="00412C22" w:rsidRPr="000E6232" w14:paraId="74B809A4" w14:textId="0670FFD7" w:rsidTr="005A3251">
        <w:trPr>
          <w:cantSplit/>
          <w:trHeight w:val="1498"/>
          <w:jc w:val="center"/>
        </w:trPr>
        <w:tc>
          <w:tcPr>
            <w:tcW w:w="604" w:type="dxa"/>
            <w:vAlign w:val="center"/>
          </w:tcPr>
          <w:p w14:paraId="361E2202" w14:textId="1FCCD561" w:rsidR="00412C22" w:rsidRPr="000E6232" w:rsidRDefault="00412C2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502" w:type="dxa"/>
            <w:vAlign w:val="center"/>
          </w:tcPr>
          <w:p w14:paraId="34040F3A" w14:textId="77777777" w:rsidR="00412C22" w:rsidRPr="00412C22" w:rsidRDefault="00412C22" w:rsidP="0041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12C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Białystok</w:t>
            </w:r>
          </w:p>
          <w:p w14:paraId="1AC8F1EC" w14:textId="77777777" w:rsidR="00412C22" w:rsidRPr="00412C22" w:rsidRDefault="00412C22" w:rsidP="0041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12C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Warszawska 3</w:t>
            </w:r>
          </w:p>
          <w:p w14:paraId="29F5BA03" w14:textId="77777777" w:rsidR="00412C22" w:rsidRPr="00412C22" w:rsidRDefault="00412C22" w:rsidP="0041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12C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15-062 Białystok</w:t>
            </w:r>
          </w:p>
          <w:p w14:paraId="1959DC56" w14:textId="52EDBF4F" w:rsidR="00412C22" w:rsidRPr="000E6232" w:rsidRDefault="00412C22" w:rsidP="0041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12C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542-02-11-195</w:t>
            </w:r>
          </w:p>
        </w:tc>
        <w:tc>
          <w:tcPr>
            <w:tcW w:w="851" w:type="dxa"/>
            <w:vAlign w:val="center"/>
          </w:tcPr>
          <w:p w14:paraId="70F138BA" w14:textId="3B51B2A8" w:rsidR="00412C22" w:rsidRPr="000E6232" w:rsidRDefault="005A3251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  <w:p w14:paraId="542D967B" w14:textId="2B89520B" w:rsidR="00412C22" w:rsidRPr="000E6232" w:rsidRDefault="00412C22" w:rsidP="00DD1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27" w:type="dxa"/>
            <w:vAlign w:val="center"/>
          </w:tcPr>
          <w:p w14:paraId="73F2CFA9" w14:textId="7ED73726" w:rsidR="00412C22" w:rsidRDefault="005A3251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32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KM PSP Łomża</w:t>
            </w:r>
          </w:p>
          <w:p w14:paraId="216BB6FA" w14:textId="7A987CC9" w:rsidR="005A3251" w:rsidRDefault="005A3251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32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Gen. Władysława Sikorskiego 48/94</w:t>
            </w:r>
          </w:p>
          <w:p w14:paraId="46F824A1" w14:textId="1BF960E9" w:rsidR="005A3251" w:rsidRPr="000E6232" w:rsidRDefault="005A3251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32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18-400 Łomża</w:t>
            </w:r>
            <w:r w:rsidR="00317E7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45158493" w14:textId="1BC52AF1" w:rsidR="00412C22" w:rsidRPr="000E6232" w:rsidRDefault="00412C2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12C22" w:rsidRPr="000E6232" w14:paraId="2E9290E4" w14:textId="77777777" w:rsidTr="005A3251">
        <w:trPr>
          <w:cantSplit/>
          <w:trHeight w:val="1498"/>
          <w:jc w:val="center"/>
        </w:trPr>
        <w:tc>
          <w:tcPr>
            <w:tcW w:w="604" w:type="dxa"/>
            <w:vAlign w:val="center"/>
          </w:tcPr>
          <w:p w14:paraId="6923A771" w14:textId="6E7BD4D2" w:rsidR="00412C22" w:rsidRPr="000E6232" w:rsidRDefault="005940D5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502" w:type="dxa"/>
            <w:vAlign w:val="center"/>
          </w:tcPr>
          <w:p w14:paraId="7C7B6A77" w14:textId="77777777" w:rsidR="005940D5" w:rsidRPr="005940D5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40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Gdańsk</w:t>
            </w:r>
          </w:p>
          <w:p w14:paraId="25B048E6" w14:textId="77777777" w:rsidR="005940D5" w:rsidRPr="005940D5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40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Sosnowa 2</w:t>
            </w:r>
          </w:p>
          <w:p w14:paraId="76E96828" w14:textId="77777777" w:rsidR="005940D5" w:rsidRPr="005940D5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40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80-251 Gdańsk</w:t>
            </w:r>
          </w:p>
          <w:p w14:paraId="17DB8F51" w14:textId="734DC71B" w:rsidR="00412C22" w:rsidRPr="000E6232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40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 957-00-17-261</w:t>
            </w:r>
          </w:p>
        </w:tc>
        <w:tc>
          <w:tcPr>
            <w:tcW w:w="851" w:type="dxa"/>
            <w:vAlign w:val="center"/>
          </w:tcPr>
          <w:p w14:paraId="5D15D42A" w14:textId="09DC3AFE" w:rsidR="00412C22" w:rsidRPr="000E6232" w:rsidRDefault="005A3251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vAlign w:val="center"/>
          </w:tcPr>
          <w:p w14:paraId="046826DA" w14:textId="77777777" w:rsidR="00412C22" w:rsidRDefault="005A3251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32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Malbork</w:t>
            </w:r>
          </w:p>
          <w:p w14:paraId="6F9F1302" w14:textId="77777777" w:rsidR="005A3251" w:rsidRDefault="005A3251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32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Wybickiego 1</w:t>
            </w:r>
          </w:p>
          <w:p w14:paraId="297942E0" w14:textId="05C3A359" w:rsidR="005A3251" w:rsidRPr="000E6232" w:rsidRDefault="005A3251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32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82-200 Malbork</w:t>
            </w:r>
            <w:r w:rsidR="00317E7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412C22" w:rsidRPr="000E6232" w14:paraId="1948003D" w14:textId="77777777" w:rsidTr="005A3251">
        <w:trPr>
          <w:cantSplit/>
          <w:trHeight w:val="1498"/>
          <w:jc w:val="center"/>
        </w:trPr>
        <w:tc>
          <w:tcPr>
            <w:tcW w:w="604" w:type="dxa"/>
            <w:vAlign w:val="center"/>
          </w:tcPr>
          <w:p w14:paraId="5875609B" w14:textId="1F97493C" w:rsidR="00412C22" w:rsidRPr="000E6232" w:rsidRDefault="00863D08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502" w:type="dxa"/>
            <w:vAlign w:val="center"/>
          </w:tcPr>
          <w:p w14:paraId="6A824877" w14:textId="77777777" w:rsidR="005940D5" w:rsidRPr="005940D5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40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Katowice</w:t>
            </w:r>
          </w:p>
          <w:p w14:paraId="2322EE73" w14:textId="77777777" w:rsidR="005940D5" w:rsidRPr="005940D5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40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Wita Stwosza 36</w:t>
            </w:r>
          </w:p>
          <w:p w14:paraId="0E2276DD" w14:textId="77777777" w:rsidR="005940D5" w:rsidRPr="005940D5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40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40-042 Katowice</w:t>
            </w:r>
          </w:p>
          <w:p w14:paraId="2A07F679" w14:textId="5B36C1E4" w:rsidR="00412C22" w:rsidRPr="000E6232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40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954-10-02-423</w:t>
            </w:r>
          </w:p>
        </w:tc>
        <w:tc>
          <w:tcPr>
            <w:tcW w:w="851" w:type="dxa"/>
            <w:vAlign w:val="center"/>
          </w:tcPr>
          <w:p w14:paraId="0E874379" w14:textId="1041D514" w:rsidR="00412C22" w:rsidRPr="000E6232" w:rsidRDefault="00AA5F0C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vAlign w:val="center"/>
          </w:tcPr>
          <w:p w14:paraId="3B279B14" w14:textId="77777777" w:rsidR="00412C22" w:rsidRDefault="005A3251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32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KM PSP Gliwice</w:t>
            </w:r>
          </w:p>
          <w:p w14:paraId="1AF6BE46" w14:textId="77777777" w:rsidR="005A3251" w:rsidRDefault="005A3251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32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Wrocławska 1</w:t>
            </w:r>
          </w:p>
          <w:p w14:paraId="76341F51" w14:textId="6A7326E9" w:rsidR="005A3251" w:rsidRPr="000E6232" w:rsidRDefault="005A3251" w:rsidP="00AA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32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44-100 Gliwice</w:t>
            </w:r>
            <w:r w:rsidR="00317E7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412C22" w:rsidRPr="000E6232" w14:paraId="3BC37EA8" w14:textId="77777777" w:rsidTr="005A3251">
        <w:trPr>
          <w:cantSplit/>
          <w:trHeight w:val="1498"/>
          <w:jc w:val="center"/>
        </w:trPr>
        <w:tc>
          <w:tcPr>
            <w:tcW w:w="604" w:type="dxa"/>
            <w:vAlign w:val="center"/>
          </w:tcPr>
          <w:p w14:paraId="6C414316" w14:textId="7C406592" w:rsidR="00412C22" w:rsidRPr="000E6232" w:rsidRDefault="008A691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502" w:type="dxa"/>
            <w:vAlign w:val="center"/>
          </w:tcPr>
          <w:p w14:paraId="626D6505" w14:textId="77777777" w:rsidR="005940D5" w:rsidRPr="005940D5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40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Kielce</w:t>
            </w:r>
          </w:p>
          <w:p w14:paraId="19C96628" w14:textId="77777777" w:rsidR="005940D5" w:rsidRPr="005940D5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40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Sandomierska 81</w:t>
            </w:r>
          </w:p>
          <w:p w14:paraId="5E60D13D" w14:textId="77777777" w:rsidR="005940D5" w:rsidRPr="005940D5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40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25-324 Kielce</w:t>
            </w:r>
          </w:p>
          <w:p w14:paraId="1EB79EB3" w14:textId="434800A7" w:rsidR="00412C22" w:rsidRPr="000E6232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40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 657-17-48-350</w:t>
            </w:r>
          </w:p>
        </w:tc>
        <w:tc>
          <w:tcPr>
            <w:tcW w:w="851" w:type="dxa"/>
            <w:vAlign w:val="center"/>
          </w:tcPr>
          <w:p w14:paraId="05500EAD" w14:textId="312878C6" w:rsidR="00412C22" w:rsidRPr="000E6232" w:rsidRDefault="00702121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vAlign w:val="center"/>
          </w:tcPr>
          <w:p w14:paraId="77FF3EBA" w14:textId="77777777" w:rsidR="00412C22" w:rsidRDefault="00702121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0212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Starachowice</w:t>
            </w:r>
          </w:p>
          <w:p w14:paraId="0ABBCAE5" w14:textId="77777777" w:rsidR="00702121" w:rsidRDefault="00702121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0212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Aleja Armii Krajowej 29</w:t>
            </w:r>
          </w:p>
          <w:p w14:paraId="6B4FA78F" w14:textId="3CCDA744" w:rsidR="00702121" w:rsidRPr="000E6232" w:rsidRDefault="00702121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0212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27-200 Starachowice</w:t>
            </w:r>
            <w:r w:rsidR="00E519E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412C22" w:rsidRPr="000E6232" w14:paraId="2C91CCFA" w14:textId="77777777" w:rsidTr="005A3251">
        <w:trPr>
          <w:cantSplit/>
          <w:trHeight w:val="1871"/>
          <w:jc w:val="center"/>
        </w:trPr>
        <w:tc>
          <w:tcPr>
            <w:tcW w:w="604" w:type="dxa"/>
            <w:vAlign w:val="center"/>
          </w:tcPr>
          <w:p w14:paraId="4F84A509" w14:textId="1784AF11" w:rsidR="00412C22" w:rsidRPr="000E6232" w:rsidRDefault="008A691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502" w:type="dxa"/>
            <w:vAlign w:val="center"/>
          </w:tcPr>
          <w:p w14:paraId="506F06F9" w14:textId="77777777" w:rsidR="005940D5" w:rsidRPr="005940D5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40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Olsztyn</w:t>
            </w:r>
          </w:p>
          <w:p w14:paraId="4E6B5BF8" w14:textId="77777777" w:rsidR="005940D5" w:rsidRPr="005940D5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40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Niepodległości 16</w:t>
            </w:r>
          </w:p>
          <w:p w14:paraId="07B406F3" w14:textId="77777777" w:rsidR="005940D5" w:rsidRPr="005940D5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40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10-045 Olsztyn</w:t>
            </w:r>
          </w:p>
          <w:p w14:paraId="2EBC3A97" w14:textId="207B4131" w:rsidR="00412C22" w:rsidRPr="000E6232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40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 739-11-26-340</w:t>
            </w:r>
          </w:p>
        </w:tc>
        <w:tc>
          <w:tcPr>
            <w:tcW w:w="851" w:type="dxa"/>
            <w:vAlign w:val="center"/>
          </w:tcPr>
          <w:p w14:paraId="0620710D" w14:textId="2AEB7CF0" w:rsidR="00412C22" w:rsidRPr="000E6232" w:rsidRDefault="007030E5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vAlign w:val="center"/>
          </w:tcPr>
          <w:p w14:paraId="571BBC61" w14:textId="77777777" w:rsidR="00412C22" w:rsidRDefault="007030E5" w:rsidP="0019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030E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KM PSP Olsztyn</w:t>
            </w:r>
          </w:p>
          <w:p w14:paraId="04593429" w14:textId="77777777" w:rsidR="00F9146C" w:rsidRDefault="00F9146C" w:rsidP="0019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146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Niepodległości 16A</w:t>
            </w:r>
          </w:p>
          <w:p w14:paraId="259DAA0F" w14:textId="05C183CA" w:rsidR="00F9146C" w:rsidRPr="000E6232" w:rsidRDefault="00F9146C" w:rsidP="0019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146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10 - 045 Olsztyn</w:t>
            </w:r>
            <w:r w:rsidR="00E519E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6C34CE31" w14:textId="2F86D9FE" w:rsidR="006A6086" w:rsidRDefault="006A6086" w:rsidP="007B2E8C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14:paraId="6365A5A3" w14:textId="4D90392D" w:rsidR="006B6AE5" w:rsidRDefault="006B6AE5" w:rsidP="007B2E8C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14:paraId="30EE60D2" w14:textId="44051A3A" w:rsidR="006B6AE5" w:rsidRDefault="006B6AE5" w:rsidP="007B2E8C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14:paraId="12CBF6EB" w14:textId="35CC52AA" w:rsidR="006B6AE5" w:rsidRDefault="006B6AE5" w:rsidP="007B2E8C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14:paraId="7A8C0D8F" w14:textId="69F123ED" w:rsidR="006B6AE5" w:rsidRDefault="006B6AE5" w:rsidP="007B2E8C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14:paraId="62FC3A66" w14:textId="01594C33" w:rsidR="006B6AE5" w:rsidRDefault="006B6AE5" w:rsidP="007B2E8C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14:paraId="59CCFEA4" w14:textId="2851C9AC" w:rsidR="006B6AE5" w:rsidRDefault="006B6AE5" w:rsidP="007B2E8C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14:paraId="64B2A698" w14:textId="34AE10A0" w:rsidR="006B6AE5" w:rsidRDefault="006B6AE5" w:rsidP="007B2E8C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14:paraId="14C0AA30" w14:textId="2E26D5E9" w:rsidR="006B6AE5" w:rsidRDefault="006B6AE5" w:rsidP="007B2E8C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14:paraId="5587CBFC" w14:textId="3D863983" w:rsidR="005C5C17" w:rsidRDefault="005C5C17" w:rsidP="005C5C17">
      <w:pPr>
        <w:suppressAutoHyphens/>
        <w:spacing w:after="12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C5C17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Załącznik nr 4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b</w:t>
      </w:r>
      <w:r w:rsidRPr="005C5C1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do umowy nr WL.237</w:t>
      </w:r>
      <w:r w:rsidR="000D136F">
        <w:rPr>
          <w:rFonts w:ascii="Times New Roman" w:eastAsia="Calibri" w:hAnsi="Times New Roman" w:cs="Times New Roman"/>
          <w:sz w:val="24"/>
          <w:szCs w:val="24"/>
          <w:lang w:eastAsia="ar-SA"/>
        </w:rPr>
        <w:t>1</w:t>
      </w:r>
      <w:r w:rsidR="00D75D38">
        <w:rPr>
          <w:rFonts w:ascii="Times New Roman" w:eastAsia="Calibri" w:hAnsi="Times New Roman" w:cs="Times New Roman"/>
          <w:sz w:val="24"/>
          <w:szCs w:val="24"/>
          <w:lang w:eastAsia="ar-SA"/>
        </w:rPr>
        <w:t>.1.2025</w:t>
      </w:r>
    </w:p>
    <w:p w14:paraId="2B8EFDC1" w14:textId="2635C65A" w:rsidR="005C5C17" w:rsidRDefault="005C5C17" w:rsidP="005C5C17">
      <w:pPr>
        <w:suppressAutoHyphens/>
        <w:spacing w:after="12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3D5634F4" w14:textId="77777777" w:rsidR="005C5C17" w:rsidRDefault="005C5C17" w:rsidP="005C5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E623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ODBIORCÓW I UŻYTKOWNIKÓW KOŃCOWYCH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2F3A4EB5" w14:textId="77777777" w:rsidR="005C5C17" w:rsidRPr="000E6232" w:rsidRDefault="005C5C17" w:rsidP="005C5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(dla dostaw realizowanych w 2025 roku)</w:t>
      </w:r>
    </w:p>
    <w:p w14:paraId="17128C00" w14:textId="77777777" w:rsidR="005C5C17" w:rsidRPr="005C5C17" w:rsidRDefault="005C5C17" w:rsidP="005C5C17">
      <w:pPr>
        <w:suppressAutoHyphens/>
        <w:spacing w:after="12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374B208A" w14:textId="3C0277A0" w:rsidR="006B6AE5" w:rsidRDefault="006B6AE5" w:rsidP="006B6AE5">
      <w:pPr>
        <w:pStyle w:val="Akapitzlist"/>
        <w:numPr>
          <w:ilvl w:val="0"/>
          <w:numId w:val="2"/>
        </w:numPr>
        <w:suppressAutoHyphens/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Dostawa mikrobusów do przewozu do 9 osób łącznie z kierowcą (bus krótki)</w:t>
      </w:r>
      <w:r w:rsidR="00F350F3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 xml:space="preserve"> – 11 szt.</w:t>
      </w:r>
    </w:p>
    <w:p w14:paraId="582C21FA" w14:textId="77777777" w:rsidR="006B6AE5" w:rsidRDefault="006B6AE5" w:rsidP="006B6AE5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3637"/>
        <w:gridCol w:w="723"/>
        <w:gridCol w:w="3820"/>
      </w:tblGrid>
      <w:tr w:rsidR="006B6AE5" w14:paraId="1E7F41FC" w14:textId="77777777" w:rsidTr="00B21D22">
        <w:trPr>
          <w:cantSplit/>
          <w:trHeight w:val="194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0577A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8AD1F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Odbiorca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67B3E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1D2D277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Ilość sztuk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0EA03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27E3334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Użytkownik końcowy</w:t>
            </w:r>
          </w:p>
        </w:tc>
      </w:tr>
      <w:tr w:rsidR="006B6AE5" w14:paraId="22CB1696" w14:textId="77777777" w:rsidTr="00B21D22">
        <w:trPr>
          <w:cantSplit/>
          <w:trHeight w:val="1498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33033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CCB39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Katowice</w:t>
            </w:r>
          </w:p>
          <w:p w14:paraId="6B7D3A79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Wita Stwosza 36</w:t>
            </w:r>
          </w:p>
          <w:p w14:paraId="3E391BF5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40-042 Katowice</w:t>
            </w:r>
          </w:p>
          <w:p w14:paraId="2FF26457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954-10-02-423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02B63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D16E7" w14:textId="77777777" w:rsidR="006B6AE5" w:rsidRDefault="006B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5B4A6FD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KM PSP Tychy</w:t>
            </w:r>
          </w:p>
          <w:p w14:paraId="7E76FBB7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al. Niepodległości 230</w:t>
            </w:r>
          </w:p>
          <w:p w14:paraId="35A3AA72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43-100 Tychy </w:t>
            </w:r>
          </w:p>
          <w:p w14:paraId="62CEA0C4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BFA78BD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KM PSP Piekary Śląskie</w:t>
            </w:r>
          </w:p>
          <w:p w14:paraId="42F6B5F7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Karola Miarki 14</w:t>
            </w:r>
          </w:p>
          <w:p w14:paraId="0DAF8D44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41-940 Piekary Śląskie </w:t>
            </w:r>
          </w:p>
        </w:tc>
      </w:tr>
      <w:tr w:rsidR="006B6AE5" w14:paraId="50C51786" w14:textId="77777777" w:rsidTr="00B21D22">
        <w:trPr>
          <w:cantSplit/>
          <w:trHeight w:val="1871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E4AC3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059C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59F2BA8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Lublin</w:t>
            </w:r>
          </w:p>
          <w:p w14:paraId="065A9AC9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Strażacka 7</w:t>
            </w:r>
          </w:p>
          <w:p w14:paraId="5CF0C0D3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20-012 Lublin</w:t>
            </w:r>
          </w:p>
          <w:p w14:paraId="1B223426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712-01-05-142</w:t>
            </w:r>
          </w:p>
          <w:p w14:paraId="0A3752F3" w14:textId="77777777" w:rsidR="006B6AE5" w:rsidRDefault="006B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775F026" w14:textId="77777777" w:rsidR="006B6AE5" w:rsidRDefault="006B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A9A4D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A4E542A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9FFA115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  <w:p w14:paraId="7ED36397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08435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Ryki</w:t>
            </w:r>
          </w:p>
          <w:p w14:paraId="3EFC8B8B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Lubelska 8B</w:t>
            </w:r>
          </w:p>
          <w:p w14:paraId="7982265D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08-500 Ryki </w:t>
            </w:r>
          </w:p>
          <w:p w14:paraId="1106B9F2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A182BA4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Kraśnik</w:t>
            </w:r>
          </w:p>
          <w:p w14:paraId="1C4F0B4C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Obwodowa 1</w:t>
            </w:r>
          </w:p>
          <w:p w14:paraId="1F71187C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23-200 Kraśnik </w:t>
            </w:r>
          </w:p>
        </w:tc>
      </w:tr>
      <w:tr w:rsidR="006B6AE5" w14:paraId="5C8E73BE" w14:textId="77777777" w:rsidTr="00B21D22">
        <w:trPr>
          <w:cantSplit/>
          <w:trHeight w:val="1871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45EA6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18FD6" w14:textId="77777777" w:rsidR="00B21D22" w:rsidRDefault="00B21D22" w:rsidP="00B21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Opole</w:t>
            </w:r>
          </w:p>
          <w:p w14:paraId="5207BED0" w14:textId="77777777" w:rsidR="00B21D22" w:rsidRDefault="00B21D22" w:rsidP="00B21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21D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płk. poż. Zdzisława Filingiera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B21D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  <w:p w14:paraId="0E3002A3" w14:textId="77777777" w:rsidR="00B21D22" w:rsidRDefault="00B21D22" w:rsidP="00B21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45-005 Opole</w:t>
            </w:r>
          </w:p>
          <w:p w14:paraId="03D8F549" w14:textId="62E1EF38" w:rsidR="006B6AE5" w:rsidRDefault="00B21D22" w:rsidP="00B21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 754-10-93-488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6AE83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1ABE2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Głubczyce</w:t>
            </w:r>
          </w:p>
          <w:p w14:paraId="1C4BE435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ks. Hugona Kołłątaja 4</w:t>
            </w:r>
          </w:p>
          <w:p w14:paraId="267E7655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48-100 Głubczyce </w:t>
            </w:r>
          </w:p>
        </w:tc>
      </w:tr>
      <w:tr w:rsidR="006B6AE5" w14:paraId="51C99710" w14:textId="77777777" w:rsidTr="00B21D22">
        <w:trPr>
          <w:cantSplit/>
          <w:trHeight w:val="1871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B2A32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EA8C4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Poznań</w:t>
            </w:r>
          </w:p>
          <w:p w14:paraId="18ED3090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Masztalarska 3</w:t>
            </w:r>
          </w:p>
          <w:p w14:paraId="5E6CB11E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61-767 Poznań</w:t>
            </w:r>
          </w:p>
          <w:p w14:paraId="0AD3BD91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 778-12-09-832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C2C34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8C07F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Ostrzeszów</w:t>
            </w:r>
          </w:p>
          <w:p w14:paraId="755DC0D8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Sportowa 9</w:t>
            </w:r>
          </w:p>
          <w:p w14:paraId="28BC1049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63-500 Ostrzeszów </w:t>
            </w:r>
          </w:p>
        </w:tc>
      </w:tr>
      <w:tr w:rsidR="006B6AE5" w14:paraId="0433A152" w14:textId="77777777" w:rsidTr="00B21D22">
        <w:trPr>
          <w:cantSplit/>
          <w:trHeight w:val="1871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512C9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E77EB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Szczecin</w:t>
            </w:r>
          </w:p>
          <w:p w14:paraId="686B5679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Firlika 9/14</w:t>
            </w:r>
          </w:p>
          <w:p w14:paraId="78E15391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71-637 Szczecin</w:t>
            </w:r>
          </w:p>
          <w:p w14:paraId="774FEC4A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851-03-12-257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8D495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4227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Gryfice</w:t>
            </w:r>
          </w:p>
          <w:p w14:paraId="72A6ACD4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Marszałka Józefa Piłsudskiego 17D</w:t>
            </w:r>
          </w:p>
          <w:p w14:paraId="7F4138F9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72-300 Gryfice</w:t>
            </w:r>
          </w:p>
        </w:tc>
      </w:tr>
      <w:tr w:rsidR="006B6AE5" w14:paraId="775268AE" w14:textId="77777777" w:rsidTr="00B21D22">
        <w:trPr>
          <w:cantSplit/>
          <w:trHeight w:val="1614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079D1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6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E1527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Warszawa</w:t>
            </w:r>
          </w:p>
          <w:p w14:paraId="614E44EB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Domaniewska 40</w:t>
            </w:r>
          </w:p>
          <w:p w14:paraId="12B6DDB7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02-672 Warszawa</w:t>
            </w:r>
          </w:p>
          <w:p w14:paraId="0C647001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526-17-96-733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98486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DB7F6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KM PSP Płock</w:t>
            </w:r>
          </w:p>
          <w:p w14:paraId="3A172372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Wyszogrodzka 1a</w:t>
            </w:r>
          </w:p>
          <w:p w14:paraId="24B7A668" w14:textId="1E3E324C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09-402 Płock </w:t>
            </w:r>
          </w:p>
          <w:p w14:paraId="01BF8F37" w14:textId="609273B9" w:rsidR="004026EC" w:rsidRDefault="0040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szt</w:t>
            </w:r>
          </w:p>
          <w:p w14:paraId="34779D07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BCFE6B0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KM PSP m.st. Warszawa</w:t>
            </w:r>
          </w:p>
          <w:p w14:paraId="21D1E347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Polna 1</w:t>
            </w:r>
          </w:p>
          <w:p w14:paraId="1FC76B75" w14:textId="77777777" w:rsidR="004026EC" w:rsidRDefault="006B6AE5" w:rsidP="004026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00-622 Warszawa</w:t>
            </w:r>
          </w:p>
          <w:p w14:paraId="0C08DFA8" w14:textId="315EE016" w:rsidR="006B6AE5" w:rsidRDefault="006B6AE5" w:rsidP="004026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4026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szt.</w:t>
            </w:r>
          </w:p>
          <w:p w14:paraId="4B78E0BC" w14:textId="77777777" w:rsidR="006B6AE5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5D5FDC83" w14:textId="1143C0E8" w:rsidR="006B6AE5" w:rsidRDefault="006B6AE5" w:rsidP="007B2E8C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14:paraId="6F4C4F48" w14:textId="5D8A768A" w:rsidR="00DE7303" w:rsidRDefault="00DE7303" w:rsidP="007B2E8C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14:paraId="61C20E7D" w14:textId="373BEB45" w:rsidR="00DE7303" w:rsidRDefault="00DE7303" w:rsidP="00DE730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4c do umowy nr </w:t>
      </w:r>
      <w:r w:rsidR="00D75D38" w:rsidRPr="005C5C17">
        <w:rPr>
          <w:rFonts w:ascii="Times New Roman" w:eastAsia="Calibri" w:hAnsi="Times New Roman" w:cs="Times New Roman"/>
          <w:sz w:val="24"/>
          <w:szCs w:val="24"/>
          <w:lang w:eastAsia="ar-SA"/>
        </w:rPr>
        <w:t>WL.237</w:t>
      </w:r>
      <w:r w:rsidR="000D136F">
        <w:rPr>
          <w:rFonts w:ascii="Times New Roman" w:eastAsia="Calibri" w:hAnsi="Times New Roman" w:cs="Times New Roman"/>
          <w:sz w:val="24"/>
          <w:szCs w:val="24"/>
          <w:lang w:eastAsia="ar-SA"/>
        </w:rPr>
        <w:t>1</w:t>
      </w:r>
      <w:r w:rsidR="00D75D38">
        <w:rPr>
          <w:rFonts w:ascii="Times New Roman" w:eastAsia="Calibri" w:hAnsi="Times New Roman" w:cs="Times New Roman"/>
          <w:sz w:val="24"/>
          <w:szCs w:val="24"/>
          <w:lang w:eastAsia="ar-SA"/>
        </w:rPr>
        <w:t>.1.2025</w:t>
      </w:r>
    </w:p>
    <w:p w14:paraId="6CB2A913" w14:textId="77777777" w:rsidR="00DE7303" w:rsidRDefault="00DE7303" w:rsidP="00DE730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0D2BAD" w14:textId="77777777" w:rsidR="00DE7303" w:rsidRDefault="00DE7303" w:rsidP="00DE7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ODBIORCÓW I UŻYTKOWNIKÓW KOŃCOWYCH</w:t>
      </w:r>
    </w:p>
    <w:p w14:paraId="1D51435F" w14:textId="77777777" w:rsidR="00DE7303" w:rsidRDefault="00DE7303" w:rsidP="00DE7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(dla dostaw realizowanych w 2026 roku)</w:t>
      </w:r>
    </w:p>
    <w:p w14:paraId="51925DD7" w14:textId="77777777" w:rsidR="00DE7303" w:rsidRDefault="00DE7303" w:rsidP="00DE7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726E222" w14:textId="4979ADEF" w:rsidR="00DE7303" w:rsidRDefault="00DE7303" w:rsidP="00DE7303">
      <w:pPr>
        <w:pStyle w:val="Akapitzlist"/>
        <w:numPr>
          <w:ilvl w:val="0"/>
          <w:numId w:val="3"/>
        </w:numPr>
        <w:suppressAutoHyphens/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Dostawa mikrobusów do przewozu do 9 osób łącznie z kierowcą (bus long)</w:t>
      </w:r>
      <w:r w:rsidR="00FD4937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 xml:space="preserve"> – </w:t>
      </w:r>
      <w:r w:rsidR="001F4220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7</w:t>
      </w:r>
      <w:r w:rsidR="00FD4937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 xml:space="preserve"> szt.</w:t>
      </w:r>
    </w:p>
    <w:p w14:paraId="29BE3B2C" w14:textId="77777777" w:rsidR="00DE7303" w:rsidRDefault="00DE7303" w:rsidP="00DE7303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3638"/>
        <w:gridCol w:w="723"/>
        <w:gridCol w:w="3820"/>
      </w:tblGrid>
      <w:tr w:rsidR="00DE7303" w14:paraId="1FDC81C6" w14:textId="77777777" w:rsidTr="00B21D22">
        <w:trPr>
          <w:cantSplit/>
          <w:trHeight w:val="194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0D48A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66589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Odbiorca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20379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48C2D79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Ilość sztuk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93FBE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DCF2C1F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Użytkownik końcowy</w:t>
            </w:r>
          </w:p>
        </w:tc>
      </w:tr>
      <w:tr w:rsidR="00DE7303" w14:paraId="6CE57158" w14:textId="77777777" w:rsidTr="00B21D22">
        <w:trPr>
          <w:cantSplit/>
          <w:trHeight w:val="1869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B3A9B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4368E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Opole</w:t>
            </w:r>
          </w:p>
          <w:p w14:paraId="099DD528" w14:textId="367905BB" w:rsidR="00DE7303" w:rsidRDefault="00B21D22" w:rsidP="00B21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21D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płk. poż. Zdzisława Filingiera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B21D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  <w:p w14:paraId="070724C5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45-005 Opole</w:t>
            </w:r>
          </w:p>
          <w:p w14:paraId="381A46C0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 754-10-93-488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8FB88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66AB2" w14:textId="77777777" w:rsidR="00DE7303" w:rsidRDefault="00DE7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9E803C8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Nysa</w:t>
            </w:r>
          </w:p>
          <w:p w14:paraId="04E5F6B0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Szopena 5</w:t>
            </w:r>
          </w:p>
          <w:p w14:paraId="0535680D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48-300 Nysa </w:t>
            </w:r>
          </w:p>
        </w:tc>
      </w:tr>
      <w:tr w:rsidR="00DE7303" w14:paraId="6872C3FE" w14:textId="77777777" w:rsidTr="00B21D22">
        <w:trPr>
          <w:cantSplit/>
          <w:trHeight w:val="1871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A26C5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E1954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Rzeszów</w:t>
            </w:r>
          </w:p>
          <w:p w14:paraId="774E631C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Mochnackiego 4</w:t>
            </w:r>
          </w:p>
          <w:p w14:paraId="153D20D6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35-016 Rzeszów</w:t>
            </w:r>
          </w:p>
          <w:p w14:paraId="6521685D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 813-12-89-353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DA195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CBD41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Mielec</w:t>
            </w:r>
          </w:p>
          <w:p w14:paraId="7E951E35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Sienkiewicza 54</w:t>
            </w:r>
          </w:p>
          <w:p w14:paraId="39B4CEEA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39-300 Mielec </w:t>
            </w:r>
          </w:p>
        </w:tc>
      </w:tr>
      <w:tr w:rsidR="00DE7303" w14:paraId="4129DBFE" w14:textId="77777777" w:rsidTr="00B21D22">
        <w:trPr>
          <w:cantSplit/>
          <w:trHeight w:val="1614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5D113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28BA9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Toruń</w:t>
            </w:r>
          </w:p>
          <w:p w14:paraId="3074B05B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Prosta 32</w:t>
            </w:r>
          </w:p>
          <w:p w14:paraId="079E645C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87-100 Toruń</w:t>
            </w:r>
          </w:p>
          <w:p w14:paraId="627CD3F8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956-10-44-672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CB3EC" w14:textId="518B7D78" w:rsidR="00DE7303" w:rsidRDefault="00803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F54FA" w14:textId="77777777" w:rsidR="00DE7303" w:rsidRDefault="00DE7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29BD868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Mogilno</w:t>
            </w:r>
          </w:p>
          <w:p w14:paraId="6FC9E299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900-lecia 3</w:t>
            </w:r>
          </w:p>
          <w:p w14:paraId="2F06F91A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88-300 Mogilno </w:t>
            </w:r>
          </w:p>
          <w:p w14:paraId="398F151D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E7303" w14:paraId="6B859500" w14:textId="77777777" w:rsidTr="00B21D22">
        <w:trPr>
          <w:cantSplit/>
          <w:trHeight w:val="1614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96CAC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AF4AC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Wrocław</w:t>
            </w:r>
          </w:p>
          <w:p w14:paraId="7C8963CA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Borowska 138</w:t>
            </w:r>
          </w:p>
          <w:p w14:paraId="3DC63F95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50-552 Wrocław</w:t>
            </w:r>
          </w:p>
          <w:p w14:paraId="79821310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896-00-05-064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24826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68CAE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KM PSP Wrocław</w:t>
            </w:r>
          </w:p>
          <w:p w14:paraId="4BBFD5DD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Kręta 28</w:t>
            </w:r>
          </w:p>
          <w:p w14:paraId="197C5348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50-233 Wrocław </w:t>
            </w:r>
          </w:p>
          <w:p w14:paraId="5193BC62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BAEE387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Głogów</w:t>
            </w:r>
          </w:p>
          <w:p w14:paraId="6F5B8968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Gen. Władysława Sikorskiego 55</w:t>
            </w:r>
          </w:p>
          <w:p w14:paraId="25B3530B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67-200 Głogów </w:t>
            </w:r>
          </w:p>
        </w:tc>
      </w:tr>
      <w:tr w:rsidR="00DE7303" w14:paraId="5B07A3F9" w14:textId="77777777" w:rsidTr="00B21D22">
        <w:trPr>
          <w:cantSplit/>
          <w:trHeight w:val="1614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21031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5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416EC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Warszawa</w:t>
            </w:r>
          </w:p>
          <w:p w14:paraId="53901D98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Domaniewska 40</w:t>
            </w:r>
          </w:p>
          <w:p w14:paraId="5ACC4375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02-672 Warszawa</w:t>
            </w:r>
          </w:p>
          <w:p w14:paraId="6944C747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526-17-96-733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DDE97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0FAA1" w14:textId="77777777" w:rsidR="00DE7303" w:rsidRDefault="00DE7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E4BE008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KM PSP Radom</w:t>
            </w:r>
          </w:p>
          <w:p w14:paraId="1FDE822D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Romualda Traugutta 57</w:t>
            </w:r>
          </w:p>
          <w:p w14:paraId="3634C813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26-600 Radom </w:t>
            </w:r>
          </w:p>
          <w:p w14:paraId="21EC3E92" w14:textId="77777777" w:rsidR="00DE7303" w:rsidRDefault="00DE7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F292D51" w14:textId="77777777" w:rsidR="00DE7303" w:rsidRDefault="00DE7303" w:rsidP="003F67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KP PSP Mińsk Mazowiecki </w:t>
            </w:r>
          </w:p>
          <w:p w14:paraId="69BC8B29" w14:textId="77777777" w:rsidR="00DE7303" w:rsidRDefault="00DE7303" w:rsidP="003F67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Warszawska 120</w:t>
            </w:r>
          </w:p>
          <w:p w14:paraId="0133A526" w14:textId="77777777" w:rsidR="00DE7303" w:rsidRDefault="00DE7303" w:rsidP="003F67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05-300 Mińsk Mazowiecki</w:t>
            </w:r>
          </w:p>
          <w:p w14:paraId="355362F2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3F26FDD" w14:textId="2A70C308" w:rsidR="00DE7303" w:rsidRDefault="00DE7303" w:rsidP="007B2E8C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14:paraId="705B78E9" w14:textId="77777777" w:rsidR="00D75D38" w:rsidRDefault="00D75D38" w:rsidP="007B2E8C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14:paraId="0C82F0B9" w14:textId="51BF9A8A" w:rsidR="00DE7303" w:rsidRDefault="00DE7303" w:rsidP="00DE730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4d do umowy nr </w:t>
      </w:r>
      <w:r w:rsidR="00D75D38" w:rsidRPr="005C5C17">
        <w:rPr>
          <w:rFonts w:ascii="Times New Roman" w:eastAsia="Calibri" w:hAnsi="Times New Roman" w:cs="Times New Roman"/>
          <w:sz w:val="24"/>
          <w:szCs w:val="24"/>
          <w:lang w:eastAsia="ar-SA"/>
        </w:rPr>
        <w:t>WL.237</w:t>
      </w:r>
      <w:r w:rsidR="000D136F">
        <w:rPr>
          <w:rFonts w:ascii="Times New Roman" w:eastAsia="Calibri" w:hAnsi="Times New Roman" w:cs="Times New Roman"/>
          <w:sz w:val="24"/>
          <w:szCs w:val="24"/>
          <w:lang w:eastAsia="ar-SA"/>
        </w:rPr>
        <w:t>1</w:t>
      </w:r>
      <w:r w:rsidR="00D75D38">
        <w:rPr>
          <w:rFonts w:ascii="Times New Roman" w:eastAsia="Calibri" w:hAnsi="Times New Roman" w:cs="Times New Roman"/>
          <w:sz w:val="24"/>
          <w:szCs w:val="24"/>
          <w:lang w:eastAsia="ar-SA"/>
        </w:rPr>
        <w:t>.1.2025</w:t>
      </w:r>
    </w:p>
    <w:p w14:paraId="1659AFDE" w14:textId="77777777" w:rsidR="00DE7303" w:rsidRDefault="00DE7303" w:rsidP="00DE730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BC9624" w14:textId="77777777" w:rsidR="00DE7303" w:rsidRDefault="00DE7303" w:rsidP="00DE7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ODBIORCÓW I UŻYTKOWNIKÓW KOŃCOWYCH</w:t>
      </w:r>
    </w:p>
    <w:p w14:paraId="22D8A94A" w14:textId="77777777" w:rsidR="00DE7303" w:rsidRDefault="00DE7303" w:rsidP="00DE7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(dla dostaw realizowanych w 2026 roku)</w:t>
      </w:r>
    </w:p>
    <w:p w14:paraId="6CE336ED" w14:textId="77777777" w:rsidR="00DE7303" w:rsidRDefault="00DE7303" w:rsidP="00DE7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3BF0108" w14:textId="030FFC1D" w:rsidR="00DE7303" w:rsidRDefault="00DE7303" w:rsidP="00DE7303">
      <w:pPr>
        <w:pStyle w:val="Akapitzlist"/>
        <w:numPr>
          <w:ilvl w:val="0"/>
          <w:numId w:val="4"/>
        </w:numPr>
        <w:suppressAutoHyphens/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Dostawa mikrobusów do przewozu do 9 osób łącznie z kierowcą (bus krótki)</w:t>
      </w:r>
      <w:r w:rsidR="00F17664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 xml:space="preserve"> – 8 szt.</w:t>
      </w:r>
    </w:p>
    <w:p w14:paraId="31976F24" w14:textId="77777777" w:rsidR="00DE7303" w:rsidRDefault="00DE7303" w:rsidP="00DE7303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3502"/>
        <w:gridCol w:w="851"/>
        <w:gridCol w:w="3827"/>
      </w:tblGrid>
      <w:tr w:rsidR="00DE7303" w14:paraId="37E66D8A" w14:textId="77777777" w:rsidTr="00DE7303">
        <w:trPr>
          <w:cantSplit/>
          <w:trHeight w:val="194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F8CC0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75EF8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Odbiorca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312EF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51A0F32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Ilość sztuk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5F018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B989705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Użytkownik końcowy</w:t>
            </w:r>
          </w:p>
        </w:tc>
      </w:tr>
      <w:tr w:rsidR="00DE7303" w14:paraId="401F52A1" w14:textId="77777777" w:rsidTr="00DE7303">
        <w:trPr>
          <w:cantSplit/>
          <w:trHeight w:val="1498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50EFE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CE12B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Gorzów Wielkopolski</w:t>
            </w:r>
          </w:p>
          <w:p w14:paraId="45F6FF9E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Wyszyńskiego 64</w:t>
            </w:r>
          </w:p>
          <w:p w14:paraId="2FB937CD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66-400 Gorzów Wielkopolski</w:t>
            </w:r>
          </w:p>
          <w:p w14:paraId="6F9E806C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599-10-24-664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19DFB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66BA4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Sulęcin</w:t>
            </w:r>
          </w:p>
          <w:p w14:paraId="645C5B07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E. Plater 8</w:t>
            </w:r>
          </w:p>
          <w:p w14:paraId="461CFD79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69-200 Sulęcin </w:t>
            </w:r>
          </w:p>
          <w:p w14:paraId="6134F44E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78D3D03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Żary</w:t>
            </w:r>
          </w:p>
          <w:p w14:paraId="106A6C6B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Serbska 58</w:t>
            </w:r>
          </w:p>
          <w:p w14:paraId="5DCDED8E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68-200 Żary </w:t>
            </w:r>
          </w:p>
        </w:tc>
      </w:tr>
      <w:tr w:rsidR="00DE7303" w14:paraId="5F690587" w14:textId="77777777" w:rsidTr="00DE7303">
        <w:trPr>
          <w:cantSplit/>
          <w:trHeight w:val="1498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1AF80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68025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Kraków</w:t>
            </w:r>
          </w:p>
          <w:p w14:paraId="698EB938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Zarzecze 106</w:t>
            </w:r>
          </w:p>
          <w:p w14:paraId="236498E0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30-134 Kraków</w:t>
            </w:r>
          </w:p>
          <w:p w14:paraId="654982B1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 675-00-07-386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7BEC7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EC983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Sucha Beskidzka</w:t>
            </w:r>
          </w:p>
          <w:p w14:paraId="5B156BAC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Makowska 26</w:t>
            </w:r>
          </w:p>
          <w:p w14:paraId="5FD09174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34-200 Sucha Beskidzka </w:t>
            </w:r>
          </w:p>
        </w:tc>
      </w:tr>
      <w:tr w:rsidR="00DE7303" w14:paraId="3F12EF6C" w14:textId="77777777" w:rsidTr="00DE7303">
        <w:trPr>
          <w:cantSplit/>
          <w:trHeight w:val="1871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5E595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5614B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w Łodzi</w:t>
            </w:r>
          </w:p>
          <w:p w14:paraId="5CB23DC1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Wólczańska 111/113,</w:t>
            </w:r>
          </w:p>
          <w:p w14:paraId="3CF80834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90-521 Łódź</w:t>
            </w:r>
          </w:p>
          <w:p w14:paraId="125F8CBC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727-01-34-501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6B39A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1AB2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Łęczyca</w:t>
            </w:r>
          </w:p>
          <w:p w14:paraId="1A1E1354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Lotnicza 21e</w:t>
            </w:r>
          </w:p>
          <w:p w14:paraId="0ED85051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99-100 Łęczyca</w:t>
            </w:r>
          </w:p>
          <w:p w14:paraId="1B8DDBE4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C39709A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Poddębice</w:t>
            </w:r>
          </w:p>
          <w:p w14:paraId="32A19552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Narutowicza 3</w:t>
            </w:r>
          </w:p>
          <w:p w14:paraId="7BEA284D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99-200 Poddębice</w:t>
            </w:r>
          </w:p>
          <w:p w14:paraId="6119170B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A95F19E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Pajęczno</w:t>
            </w:r>
          </w:p>
          <w:p w14:paraId="0562EE1A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Cmentarna 1</w:t>
            </w:r>
          </w:p>
          <w:p w14:paraId="3F551BA9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98-330 Pajęczno </w:t>
            </w:r>
          </w:p>
        </w:tc>
      </w:tr>
      <w:tr w:rsidR="00DE7303" w14:paraId="392D3F65" w14:textId="77777777" w:rsidTr="00DE7303">
        <w:trPr>
          <w:cantSplit/>
          <w:trHeight w:val="1614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7D195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6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028AF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Toruń</w:t>
            </w:r>
          </w:p>
          <w:p w14:paraId="68157619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Prosta 32</w:t>
            </w:r>
          </w:p>
          <w:p w14:paraId="1A608396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87-100 Toruń</w:t>
            </w:r>
          </w:p>
          <w:p w14:paraId="03A4D78E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956-10-44-672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E0FB1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CE079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Toruń</w:t>
            </w:r>
          </w:p>
          <w:p w14:paraId="4C9C86BB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Prosta 32</w:t>
            </w:r>
          </w:p>
          <w:p w14:paraId="2BE988AE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87-100 Toruń </w:t>
            </w:r>
          </w:p>
        </w:tc>
      </w:tr>
      <w:tr w:rsidR="00DE7303" w14:paraId="6F30E2BB" w14:textId="77777777" w:rsidTr="00DE7303">
        <w:trPr>
          <w:cantSplit/>
          <w:trHeight w:val="1614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5EAC6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C62AD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Warszawa</w:t>
            </w:r>
          </w:p>
          <w:p w14:paraId="5B128241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Domaniewska 40</w:t>
            </w:r>
          </w:p>
          <w:p w14:paraId="701BD7AB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02-672 Warszawa</w:t>
            </w:r>
          </w:p>
          <w:p w14:paraId="772DB613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526-17-96-733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EF9F4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7D3A4" w14:textId="77777777" w:rsidR="00DE7303" w:rsidRDefault="00DE7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53F17CA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Maków Mazowiecki</w:t>
            </w:r>
          </w:p>
          <w:p w14:paraId="508078B9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Moniuszki 6a</w:t>
            </w:r>
          </w:p>
          <w:p w14:paraId="6BA430F7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06-200 Maków Mazowiecki </w:t>
            </w:r>
          </w:p>
          <w:p w14:paraId="14F752D1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2F6CA6B" w14:textId="77777777" w:rsidR="00DE7303" w:rsidRPr="000E6232" w:rsidRDefault="00DE7303" w:rsidP="007B2E8C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sectPr w:rsidR="00DE7303" w:rsidRPr="000E6232" w:rsidSect="000E623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332A81"/>
    <w:multiLevelType w:val="hybridMultilevel"/>
    <w:tmpl w:val="C94E4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761016"/>
    <w:multiLevelType w:val="hybridMultilevel"/>
    <w:tmpl w:val="C94E4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2928A8"/>
    <w:multiLevelType w:val="hybridMultilevel"/>
    <w:tmpl w:val="C94E4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195833">
    <w:abstractNumId w:val="0"/>
  </w:num>
  <w:num w:numId="2" w16cid:durableId="7130448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82757326">
    <w:abstractNumId w:val="2"/>
  </w:num>
  <w:num w:numId="4" w16cid:durableId="4579893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273"/>
    <w:rsid w:val="00007355"/>
    <w:rsid w:val="00040109"/>
    <w:rsid w:val="0004626E"/>
    <w:rsid w:val="00050D8B"/>
    <w:rsid w:val="00062CD5"/>
    <w:rsid w:val="00080762"/>
    <w:rsid w:val="00083D98"/>
    <w:rsid w:val="000913EC"/>
    <w:rsid w:val="000A051A"/>
    <w:rsid w:val="000D136F"/>
    <w:rsid w:val="000E16CF"/>
    <w:rsid w:val="000E6232"/>
    <w:rsid w:val="000F45CE"/>
    <w:rsid w:val="000F6507"/>
    <w:rsid w:val="00101EE6"/>
    <w:rsid w:val="0010735D"/>
    <w:rsid w:val="001206AD"/>
    <w:rsid w:val="00137A69"/>
    <w:rsid w:val="00137B4C"/>
    <w:rsid w:val="001403BE"/>
    <w:rsid w:val="00143C78"/>
    <w:rsid w:val="001440ED"/>
    <w:rsid w:val="001460E8"/>
    <w:rsid w:val="00161043"/>
    <w:rsid w:val="0016118D"/>
    <w:rsid w:val="00165D8B"/>
    <w:rsid w:val="00173913"/>
    <w:rsid w:val="00197B2C"/>
    <w:rsid w:val="001B106D"/>
    <w:rsid w:val="001C0406"/>
    <w:rsid w:val="001D2072"/>
    <w:rsid w:val="001D5207"/>
    <w:rsid w:val="001F06FC"/>
    <w:rsid w:val="001F4220"/>
    <w:rsid w:val="00231B19"/>
    <w:rsid w:val="00233703"/>
    <w:rsid w:val="00233CFD"/>
    <w:rsid w:val="0024133D"/>
    <w:rsid w:val="00296D2D"/>
    <w:rsid w:val="00297572"/>
    <w:rsid w:val="002B0366"/>
    <w:rsid w:val="002B5730"/>
    <w:rsid w:val="002B626B"/>
    <w:rsid w:val="002C6497"/>
    <w:rsid w:val="002E3CA9"/>
    <w:rsid w:val="002F3641"/>
    <w:rsid w:val="003042E4"/>
    <w:rsid w:val="00316FAA"/>
    <w:rsid w:val="00317E72"/>
    <w:rsid w:val="00320643"/>
    <w:rsid w:val="00321558"/>
    <w:rsid w:val="00326BD4"/>
    <w:rsid w:val="0034452E"/>
    <w:rsid w:val="0037237A"/>
    <w:rsid w:val="00381ADE"/>
    <w:rsid w:val="0038261E"/>
    <w:rsid w:val="0039033E"/>
    <w:rsid w:val="003911B3"/>
    <w:rsid w:val="003B1B56"/>
    <w:rsid w:val="003D4E5A"/>
    <w:rsid w:val="003D765D"/>
    <w:rsid w:val="003E30D3"/>
    <w:rsid w:val="003F6748"/>
    <w:rsid w:val="004026EC"/>
    <w:rsid w:val="00412C22"/>
    <w:rsid w:val="004248C1"/>
    <w:rsid w:val="00453F2D"/>
    <w:rsid w:val="0046622F"/>
    <w:rsid w:val="00481D2C"/>
    <w:rsid w:val="00484C04"/>
    <w:rsid w:val="004A2C89"/>
    <w:rsid w:val="004B279A"/>
    <w:rsid w:val="004C4C12"/>
    <w:rsid w:val="004D6382"/>
    <w:rsid w:val="00513798"/>
    <w:rsid w:val="00526863"/>
    <w:rsid w:val="00535332"/>
    <w:rsid w:val="00535AAD"/>
    <w:rsid w:val="0055410B"/>
    <w:rsid w:val="005871DA"/>
    <w:rsid w:val="0058783B"/>
    <w:rsid w:val="00592F4E"/>
    <w:rsid w:val="005940D5"/>
    <w:rsid w:val="005A12ED"/>
    <w:rsid w:val="005A3251"/>
    <w:rsid w:val="005A6A93"/>
    <w:rsid w:val="005C06BB"/>
    <w:rsid w:val="005C5C17"/>
    <w:rsid w:val="00611BF6"/>
    <w:rsid w:val="00636942"/>
    <w:rsid w:val="006379DD"/>
    <w:rsid w:val="00642FAF"/>
    <w:rsid w:val="00654F67"/>
    <w:rsid w:val="00657D5A"/>
    <w:rsid w:val="006658BC"/>
    <w:rsid w:val="00671ABB"/>
    <w:rsid w:val="00671DC2"/>
    <w:rsid w:val="0067761E"/>
    <w:rsid w:val="00694A08"/>
    <w:rsid w:val="006A6086"/>
    <w:rsid w:val="006B677A"/>
    <w:rsid w:val="006B6AE5"/>
    <w:rsid w:val="006C01FC"/>
    <w:rsid w:val="006D600C"/>
    <w:rsid w:val="006E052D"/>
    <w:rsid w:val="006F44CB"/>
    <w:rsid w:val="00702121"/>
    <w:rsid w:val="007030E5"/>
    <w:rsid w:val="00722863"/>
    <w:rsid w:val="0073436A"/>
    <w:rsid w:val="0074212F"/>
    <w:rsid w:val="00746275"/>
    <w:rsid w:val="00764EA1"/>
    <w:rsid w:val="00765B05"/>
    <w:rsid w:val="0077106F"/>
    <w:rsid w:val="00781F7E"/>
    <w:rsid w:val="0078200A"/>
    <w:rsid w:val="0079408D"/>
    <w:rsid w:val="0079421E"/>
    <w:rsid w:val="007A6373"/>
    <w:rsid w:val="007B2E8C"/>
    <w:rsid w:val="007B57F2"/>
    <w:rsid w:val="007C2E41"/>
    <w:rsid w:val="007C47CC"/>
    <w:rsid w:val="007D0F98"/>
    <w:rsid w:val="007D7F3D"/>
    <w:rsid w:val="007E4F06"/>
    <w:rsid w:val="007F08E2"/>
    <w:rsid w:val="0080394D"/>
    <w:rsid w:val="00803A3E"/>
    <w:rsid w:val="0081490A"/>
    <w:rsid w:val="00824B12"/>
    <w:rsid w:val="00841D10"/>
    <w:rsid w:val="00863D08"/>
    <w:rsid w:val="00871396"/>
    <w:rsid w:val="00872C13"/>
    <w:rsid w:val="00874C43"/>
    <w:rsid w:val="00895820"/>
    <w:rsid w:val="008A4E60"/>
    <w:rsid w:val="008A56D4"/>
    <w:rsid w:val="008A6912"/>
    <w:rsid w:val="008B185C"/>
    <w:rsid w:val="008B65AA"/>
    <w:rsid w:val="008C69C0"/>
    <w:rsid w:val="008D7682"/>
    <w:rsid w:val="008E46D9"/>
    <w:rsid w:val="008E5E28"/>
    <w:rsid w:val="009077F8"/>
    <w:rsid w:val="0092543B"/>
    <w:rsid w:val="00930359"/>
    <w:rsid w:val="00932473"/>
    <w:rsid w:val="009724C6"/>
    <w:rsid w:val="009779BD"/>
    <w:rsid w:val="00993E62"/>
    <w:rsid w:val="009A2F4F"/>
    <w:rsid w:val="00A028E7"/>
    <w:rsid w:val="00A11B6E"/>
    <w:rsid w:val="00A457A7"/>
    <w:rsid w:val="00A703A9"/>
    <w:rsid w:val="00A751EF"/>
    <w:rsid w:val="00A941B7"/>
    <w:rsid w:val="00A9686D"/>
    <w:rsid w:val="00AA5F0C"/>
    <w:rsid w:val="00AB5995"/>
    <w:rsid w:val="00AF2004"/>
    <w:rsid w:val="00B0125E"/>
    <w:rsid w:val="00B038AF"/>
    <w:rsid w:val="00B05CBD"/>
    <w:rsid w:val="00B21D22"/>
    <w:rsid w:val="00B44D80"/>
    <w:rsid w:val="00B839A6"/>
    <w:rsid w:val="00B90678"/>
    <w:rsid w:val="00BA6FDE"/>
    <w:rsid w:val="00BA71E0"/>
    <w:rsid w:val="00BC1EDE"/>
    <w:rsid w:val="00BE7387"/>
    <w:rsid w:val="00BF3742"/>
    <w:rsid w:val="00C0154C"/>
    <w:rsid w:val="00C06E8D"/>
    <w:rsid w:val="00C11BC7"/>
    <w:rsid w:val="00C33066"/>
    <w:rsid w:val="00C53E41"/>
    <w:rsid w:val="00C5420D"/>
    <w:rsid w:val="00C54D52"/>
    <w:rsid w:val="00CC02A9"/>
    <w:rsid w:val="00CE62B6"/>
    <w:rsid w:val="00CF029A"/>
    <w:rsid w:val="00CF3273"/>
    <w:rsid w:val="00D37C93"/>
    <w:rsid w:val="00D43EAD"/>
    <w:rsid w:val="00D5001D"/>
    <w:rsid w:val="00D75D38"/>
    <w:rsid w:val="00DA3581"/>
    <w:rsid w:val="00DB2471"/>
    <w:rsid w:val="00DB42CB"/>
    <w:rsid w:val="00DB6C40"/>
    <w:rsid w:val="00DC31D6"/>
    <w:rsid w:val="00DC6260"/>
    <w:rsid w:val="00DC6B1A"/>
    <w:rsid w:val="00DD1B1C"/>
    <w:rsid w:val="00DD633F"/>
    <w:rsid w:val="00DD7C53"/>
    <w:rsid w:val="00DE3DB8"/>
    <w:rsid w:val="00DE7303"/>
    <w:rsid w:val="00E006BC"/>
    <w:rsid w:val="00E123C4"/>
    <w:rsid w:val="00E124F0"/>
    <w:rsid w:val="00E519E8"/>
    <w:rsid w:val="00E5534B"/>
    <w:rsid w:val="00E63CE5"/>
    <w:rsid w:val="00E64F6B"/>
    <w:rsid w:val="00E716AB"/>
    <w:rsid w:val="00E82BEE"/>
    <w:rsid w:val="00EA6E20"/>
    <w:rsid w:val="00EA7EE4"/>
    <w:rsid w:val="00EC2900"/>
    <w:rsid w:val="00EC5527"/>
    <w:rsid w:val="00EE70D4"/>
    <w:rsid w:val="00F00404"/>
    <w:rsid w:val="00F17664"/>
    <w:rsid w:val="00F27D48"/>
    <w:rsid w:val="00F31EB1"/>
    <w:rsid w:val="00F341BD"/>
    <w:rsid w:val="00F350F3"/>
    <w:rsid w:val="00F42A2D"/>
    <w:rsid w:val="00F4650D"/>
    <w:rsid w:val="00F57224"/>
    <w:rsid w:val="00F6365F"/>
    <w:rsid w:val="00F9146C"/>
    <w:rsid w:val="00FB0F4A"/>
    <w:rsid w:val="00FD37B3"/>
    <w:rsid w:val="00FD4937"/>
    <w:rsid w:val="00FF5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AB02"/>
  <w15:docId w15:val="{B2C52524-6BE7-4DFC-B0A2-2CC33AE4E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5C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F3273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08076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15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5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8261E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E123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6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595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 Wieloch</dc:creator>
  <cp:keywords/>
  <dc:description/>
  <cp:lastModifiedBy>Ł.Świerczynski (KW Łódź)</cp:lastModifiedBy>
  <cp:revision>16</cp:revision>
  <cp:lastPrinted>2020-06-25T11:28:00Z</cp:lastPrinted>
  <dcterms:created xsi:type="dcterms:W3CDTF">2025-01-14T12:43:00Z</dcterms:created>
  <dcterms:modified xsi:type="dcterms:W3CDTF">2025-02-10T08:37:00Z</dcterms:modified>
</cp:coreProperties>
</file>